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5867CA">
      <w:pPr>
        <w:spacing w:line="600" w:lineRule="exact"/>
        <w:jc w:val="left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3</w:t>
      </w:r>
    </w:p>
    <w:p w14:paraId="129C0854">
      <w:pPr>
        <w:spacing w:line="600" w:lineRule="exact"/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放弃面试资格声明</w:t>
      </w:r>
    </w:p>
    <w:p w14:paraId="321C0D91">
      <w:pPr>
        <w:pStyle w:val="5"/>
        <w:spacing w:before="0" w:beforeAutospacing="0" w:after="0" w:afterAutospacing="0" w:line="560" w:lineRule="exact"/>
        <w:jc w:val="center"/>
        <w:rPr>
          <w:rFonts w:hint="default" w:ascii="Times New Roman" w:hAnsi="Times New Roman" w:eastAsia="方正仿宋_GBK" w:cs="Times New Roman"/>
          <w:color w:val="313131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color w:val="000000"/>
          <w:sz w:val="32"/>
          <w:szCs w:val="32"/>
        </w:rPr>
        <w:t>（</w:t>
      </w:r>
      <w:r>
        <w:rPr>
          <w:rFonts w:hint="default" w:ascii="Times New Roman" w:hAnsi="Times New Roman" w:eastAsia="方正仿宋_GBK" w:cs="Times New Roman"/>
          <w:color w:val="000000"/>
          <w:sz w:val="32"/>
          <w:szCs w:val="32"/>
          <w:lang w:eastAsia="zh-CN"/>
        </w:rPr>
        <w:t>模板</w:t>
      </w:r>
      <w:r>
        <w:rPr>
          <w:rFonts w:hint="default" w:ascii="Times New Roman" w:hAnsi="Times New Roman" w:eastAsia="方正仿宋_GBK" w:cs="Times New Roman"/>
          <w:color w:val="000000"/>
          <w:sz w:val="32"/>
          <w:szCs w:val="32"/>
        </w:rPr>
        <w:t>）</w:t>
      </w:r>
    </w:p>
    <w:p w14:paraId="05643FB9">
      <w:pPr>
        <w:spacing w:line="60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003567B0">
      <w:pPr>
        <w:spacing w:line="60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本人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,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性别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身份证号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，参加广西壮族自治区2026年区直事业单位统一公开招聘工作人员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考试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，报考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  <w:t>单位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岗位（岗位代码：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，准考证号：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），已入围面试资格审查，因个人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原因，本人自愿放弃面试资格。</w:t>
      </w:r>
    </w:p>
    <w:p w14:paraId="4C52FE71">
      <w:pPr>
        <w:spacing w:line="600" w:lineRule="exact"/>
        <w:ind w:firstLine="470" w:firstLineChars="147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5681CBA0">
      <w:pPr>
        <w:spacing w:line="600" w:lineRule="exact"/>
        <w:ind w:firstLine="656" w:firstLineChars="205"/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声明人</w:t>
      </w:r>
      <w:r>
        <w:rPr>
          <w:rFonts w:hint="eastAsia" w:eastAsia="仿宋_GB2312" w:cs="Times New Roman"/>
          <w:sz w:val="32"/>
          <w:szCs w:val="32"/>
          <w:lang w:eastAsia="zh-CN"/>
        </w:rPr>
        <w:t>（签字捺印）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：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eastAsia="仿宋_GB2312" w:cs="Times New Roman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</w:t>
      </w:r>
    </w:p>
    <w:p w14:paraId="39187A85">
      <w:pPr>
        <w:spacing w:line="600" w:lineRule="exact"/>
        <w:ind w:firstLine="656" w:firstLineChars="205"/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手机号码：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eastAsia="仿宋_GB2312" w:cs="Times New Roman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</w:t>
      </w:r>
    </w:p>
    <w:p w14:paraId="744DC366">
      <w:pPr>
        <w:spacing w:line="600" w:lineRule="exact"/>
        <w:ind w:firstLine="656" w:firstLineChars="205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特此声明！</w:t>
      </w:r>
    </w:p>
    <w:p w14:paraId="168D9E45">
      <w:pPr>
        <w:spacing w:line="600" w:lineRule="exact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                      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</w:p>
    <w:p w14:paraId="1D8BA8CD">
      <w:pPr>
        <w:spacing w:line="600" w:lineRule="exact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 w14:paraId="5B922129">
      <w:pPr>
        <w:spacing w:line="600" w:lineRule="exact"/>
        <w:ind w:firstLine="4800" w:firstLineChars="15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 xml:space="preserve"> 202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</w:t>
      </w:r>
    </w:p>
    <w:sectPr>
      <w:pgSz w:w="11906" w:h="16838"/>
      <w:pgMar w:top="1701" w:right="1474" w:bottom="1418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4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IwYTBhZjQ2YjQ2YjAzNTE1NzkyOTIzN2YyMDJhOWIifQ=="/>
  </w:docVars>
  <w:rsids>
    <w:rsidRoot w:val="00B61A31"/>
    <w:rsid w:val="00124C2A"/>
    <w:rsid w:val="00163AEC"/>
    <w:rsid w:val="00275379"/>
    <w:rsid w:val="00302192"/>
    <w:rsid w:val="00404EB9"/>
    <w:rsid w:val="00474156"/>
    <w:rsid w:val="004D1024"/>
    <w:rsid w:val="00520CAF"/>
    <w:rsid w:val="0053601A"/>
    <w:rsid w:val="00567039"/>
    <w:rsid w:val="0063626F"/>
    <w:rsid w:val="0069614E"/>
    <w:rsid w:val="0071214D"/>
    <w:rsid w:val="00735A7C"/>
    <w:rsid w:val="00747E57"/>
    <w:rsid w:val="007D595D"/>
    <w:rsid w:val="00902A14"/>
    <w:rsid w:val="009C5143"/>
    <w:rsid w:val="00A45319"/>
    <w:rsid w:val="00AC4A26"/>
    <w:rsid w:val="00B6158E"/>
    <w:rsid w:val="00B61A31"/>
    <w:rsid w:val="00BE4F6F"/>
    <w:rsid w:val="00DD073E"/>
    <w:rsid w:val="01C159CC"/>
    <w:rsid w:val="0DDF1F81"/>
    <w:rsid w:val="1259395A"/>
    <w:rsid w:val="13AF59EE"/>
    <w:rsid w:val="188D1AD1"/>
    <w:rsid w:val="19201EF1"/>
    <w:rsid w:val="1AC621D6"/>
    <w:rsid w:val="1ACF3917"/>
    <w:rsid w:val="1D5D3E2D"/>
    <w:rsid w:val="1F697449"/>
    <w:rsid w:val="22D253EA"/>
    <w:rsid w:val="23835ABA"/>
    <w:rsid w:val="25221204"/>
    <w:rsid w:val="25501612"/>
    <w:rsid w:val="2E0A2317"/>
    <w:rsid w:val="2FFF7A6B"/>
    <w:rsid w:val="36BC6F7C"/>
    <w:rsid w:val="39632091"/>
    <w:rsid w:val="3B490438"/>
    <w:rsid w:val="3BFFA65E"/>
    <w:rsid w:val="3EF152DD"/>
    <w:rsid w:val="4101169F"/>
    <w:rsid w:val="420906D7"/>
    <w:rsid w:val="43045567"/>
    <w:rsid w:val="4C670F33"/>
    <w:rsid w:val="4FFA5ABA"/>
    <w:rsid w:val="50B31380"/>
    <w:rsid w:val="511033A0"/>
    <w:rsid w:val="53751D71"/>
    <w:rsid w:val="582D78AE"/>
    <w:rsid w:val="587A1A91"/>
    <w:rsid w:val="5B5AB2D5"/>
    <w:rsid w:val="5E3717FE"/>
    <w:rsid w:val="6287511B"/>
    <w:rsid w:val="677A4B08"/>
    <w:rsid w:val="6E7B68CE"/>
    <w:rsid w:val="6E851B65"/>
    <w:rsid w:val="7F5A0234"/>
    <w:rsid w:val="DEF58D20"/>
    <w:rsid w:val="E8E57631"/>
    <w:rsid w:val="EB5F2A04"/>
    <w:rsid w:val="F9FB0691"/>
    <w:rsid w:val="FFBEBE1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 China</Company>
  <Pages>1</Pages>
  <Words>139</Words>
  <Characters>145</Characters>
  <Lines>1</Lines>
  <Paragraphs>1</Paragraphs>
  <TotalTime>1</TotalTime>
  <ScaleCrop>false</ScaleCrop>
  <LinksUpToDate>false</LinksUpToDate>
  <CharactersWithSpaces>302</CharactersWithSpaces>
  <Application>WPS Office_12.1.2.24730_F1E327BC-269C-435d-A152-05C5408002CA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2018-05-31T06:35:00Z</dcterms:created>
  <dc:creator>Administrator</dc:creator>
  <cp:lastModifiedBy>gxdx</cp:lastModifiedBy>
  <cp:lastPrinted>2016-06-08T01:16:00Z</cp:lastPrinted>
  <dcterms:modified xsi:type="dcterms:W3CDTF">2026-05-26T09:38:51Z</dcterms:modified>
  <dc:title>个人声明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2052-12.1.2.24730</vt:lpwstr>
  </property>
  <property fmtid="{D5CDD505-2E9C-101B-9397-08002B2CF9AE}" pid="3" name="ICV">
    <vt:lpwstr>1DB54DD2757E4D38BE41D37107D53923_13</vt:lpwstr>
  </property>
  <property fmtid="{D5CDD505-2E9C-101B-9397-08002B2CF9AE}" pid="4" name="KSOTemplateDocerSaveRecord">
    <vt:lpwstr>eyJoZGlkIjoiOGMzOGIzZDMwNzJhOTlmOTM1NTkzYzI4YzQzYjU1ZjIiLCJ1c2VySWQiOiI1ODc5NTE3MTYifQ==</vt:lpwstr>
  </property>
</Properties>
</file>